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bookmarkEnd w:id="0"/>
    <w:p w14:paraId="1A6F6989" w14:textId="12C8871B" w:rsidR="00DE09C7" w:rsidRDefault="003A54AC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April 12,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 2022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5B4EF3A7" w:rsidR="00F346B1" w:rsidRPr="00422A98" w:rsidRDefault="00804647" w:rsidP="003A54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3A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D1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3A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7B8E14F3" w:rsidR="00714749" w:rsidRDefault="00DE09C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Anderson Updates</w:t>
            </w:r>
          </w:p>
          <w:p w14:paraId="14C6B8D3" w14:textId="547A6103" w:rsidR="00B90EDB" w:rsidRDefault="00B90EDB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Promotion and Tenure Update</w:t>
            </w:r>
          </w:p>
          <w:p w14:paraId="39679C44" w14:textId="4B341575" w:rsidR="00C76FB9" w:rsidRPr="00714749" w:rsidRDefault="0080464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7EE63870" w:rsidR="00551142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</w:p>
          <w:p w14:paraId="61101AAB" w14:textId="482E5298" w:rsidR="003A54AC" w:rsidRDefault="003A54AC" w:rsidP="003A54A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Risk Management</w:t>
            </w:r>
          </w:p>
          <w:p w14:paraId="323FBF67" w14:textId="412ABA0C" w:rsidR="00791A07" w:rsidRDefault="00791A0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CUSF meeting minutes posted to websites</w:t>
            </w:r>
          </w:p>
          <w:p w14:paraId="6F706188" w14:textId="60FDADE2" w:rsidR="00C4515C" w:rsidRPr="00551142" w:rsidRDefault="00804647" w:rsidP="003A54A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5E89504" w:rsidR="00293189" w:rsidRDefault="00DE09C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Anderson (8 minutes)</w:t>
            </w:r>
          </w:p>
          <w:p w14:paraId="76A9ADFD" w14:textId="61D13B7A" w:rsidR="00B90EDB" w:rsidRDefault="00B90ED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D1479E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 (2 minutes)</w:t>
            </w:r>
          </w:p>
          <w:p w14:paraId="7F5A7006" w14:textId="77777777" w:rsidR="003A54AC" w:rsidRDefault="003A54A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41EE1572" w:rsidR="00714749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Grace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Namwamba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F6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11E2DFD" w14:textId="3F94BD8B" w:rsidR="004A345D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Eric May (5 minutes)</w:t>
            </w:r>
          </w:p>
          <w:p w14:paraId="7FC1AB91" w14:textId="0236A7B8" w:rsidR="004A345D" w:rsidRDefault="003A54A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Lester Primus (</w:t>
            </w:r>
            <w:r w:rsidR="002F6D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215CA729" w14:textId="5338E176" w:rsidR="00C76FB9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3A54AC">
              <w:rPr>
                <w:rFonts w:ascii="Times New Roman" w:eastAsia="Times New Roman" w:hAnsi="Times New Roman" w:cs="Times New Roman"/>
                <w:sz w:val="24"/>
                <w:szCs w:val="24"/>
              </w:rPr>
              <w:t>LaShawn</w:t>
            </w:r>
            <w:proofErr w:type="spellEnd"/>
            <w:r w:rsidR="003A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54AC">
              <w:rPr>
                <w:rFonts w:ascii="Times New Roman" w:eastAsia="Times New Roman" w:hAnsi="Times New Roman" w:cs="Times New Roman"/>
                <w:sz w:val="24"/>
                <w:szCs w:val="24"/>
              </w:rPr>
              <w:t>Nastvogel</w:t>
            </w:r>
            <w:proofErr w:type="spellEnd"/>
            <w:r w:rsidR="003A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minutes)</w:t>
            </w:r>
          </w:p>
          <w:p w14:paraId="1B4DFDE8" w14:textId="017BCCED" w:rsidR="004F6A64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bookmarkStart w:id="1" w:name="_GoBack"/>
            <w:bookmarkEnd w:id="1"/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75A8871" w14:textId="7556B75D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 xml:space="preserve">Dr. Donna </w:t>
      </w:r>
      <w:proofErr w:type="spellStart"/>
      <w:r w:rsidRPr="00BA2AC5">
        <w:rPr>
          <w:rFonts w:ascii="Times New Roman" w:eastAsia="Times New Roman" w:hAnsi="Times New Roman" w:cs="Times New Roman"/>
        </w:rPr>
        <w:t>Satterlee</w:t>
      </w:r>
      <w:proofErr w:type="spellEnd"/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2D7EF8AA" w14:textId="584C01A0" w:rsidR="005B1332" w:rsidRDefault="00B90ED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FAASC – Dr. Grace </w:t>
      </w:r>
      <w:proofErr w:type="spellStart"/>
      <w:r>
        <w:rPr>
          <w:rFonts w:ascii="Times New Roman" w:eastAsia="Times New Roman" w:hAnsi="Times New Roman" w:cs="Times New Roman"/>
        </w:rPr>
        <w:t>Namwamba</w:t>
      </w:r>
      <w:proofErr w:type="spellEnd"/>
      <w:r>
        <w:rPr>
          <w:rFonts w:ascii="Times New Roman" w:eastAsia="Times New Roman" w:hAnsi="Times New Roman" w:cs="Times New Roman"/>
        </w:rPr>
        <w:t xml:space="preserve"> (6055)</w:t>
      </w:r>
      <w:r w:rsidR="005B1332">
        <w:rPr>
          <w:rFonts w:ascii="Times New Roman" w:eastAsia="Times New Roman" w:hAnsi="Times New Roman" w:cs="Times New Roman"/>
        </w:rPr>
        <w:tab/>
        <w:t xml:space="preserve">Dr. </w:t>
      </w:r>
      <w:proofErr w:type="spellStart"/>
      <w:r w:rsidR="005B1332">
        <w:rPr>
          <w:rFonts w:ascii="Times New Roman" w:eastAsia="Times New Roman" w:hAnsi="Times New Roman" w:cs="Times New Roman"/>
        </w:rPr>
        <w:t>LaShawn</w:t>
      </w:r>
      <w:proofErr w:type="spellEnd"/>
      <w:r w:rsidR="005B133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B1332">
        <w:rPr>
          <w:rFonts w:ascii="Times New Roman" w:eastAsia="Times New Roman" w:hAnsi="Times New Roman" w:cs="Times New Roman"/>
        </w:rPr>
        <w:t>Nastvogel</w:t>
      </w:r>
      <w:proofErr w:type="spellEnd"/>
      <w:r w:rsidR="005B1332" w:rsidRPr="00BA2AC5">
        <w:rPr>
          <w:rFonts w:ascii="Times New Roman" w:eastAsia="Times New Roman" w:hAnsi="Times New Roman" w:cs="Times New Roman"/>
        </w:rPr>
        <w:t xml:space="preserve"> </w:t>
      </w:r>
      <w:r w:rsidR="005B1332">
        <w:rPr>
          <w:rFonts w:ascii="Times New Roman" w:eastAsia="Times New Roman" w:hAnsi="Times New Roman" w:cs="Times New Roman"/>
        </w:rPr>
        <w:t xml:space="preserve"> (</w:t>
      </w:r>
      <w:proofErr w:type="gramEnd"/>
      <w:r w:rsidR="005B1332">
        <w:rPr>
          <w:rFonts w:ascii="Times New Roman" w:eastAsia="Times New Roman" w:hAnsi="Times New Roman" w:cs="Times New Roman"/>
        </w:rPr>
        <w:t>6623)</w:t>
      </w:r>
    </w:p>
    <w:p w14:paraId="1AE66909" w14:textId="20B569BB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</w:t>
      </w:r>
      <w:proofErr w:type="spellStart"/>
      <w:r>
        <w:rPr>
          <w:rFonts w:ascii="Times New Roman" w:eastAsia="Times New Roman" w:hAnsi="Times New Roman" w:cs="Times New Roman"/>
        </w:rPr>
        <w:t>FacConcerns</w:t>
      </w:r>
      <w:proofErr w:type="spellEnd"/>
      <w:r>
        <w:rPr>
          <w:rFonts w:ascii="Times New Roman" w:eastAsia="Times New Roman" w:hAnsi="Times New Roman" w:cs="Times New Roman"/>
        </w:rPr>
        <w:t xml:space="preserve"> – Dr. Eric May (</w:t>
      </w:r>
      <w:r w:rsidR="00F27798">
        <w:rPr>
          <w:rFonts w:ascii="Times New Roman" w:eastAsia="Times New Roman" w:hAnsi="Times New Roman" w:cs="Times New Roman"/>
        </w:rPr>
        <w:t>8342</w:t>
      </w:r>
      <w:r>
        <w:rPr>
          <w:rFonts w:ascii="Times New Roman" w:eastAsia="Times New Roman" w:hAnsi="Times New Roman" w:cs="Times New Roman"/>
        </w:rPr>
        <w:t>)</w:t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572E" w14:textId="77777777" w:rsidR="00813345" w:rsidRDefault="00813345" w:rsidP="00AB5305">
      <w:pPr>
        <w:spacing w:after="0" w:line="240" w:lineRule="auto"/>
      </w:pPr>
      <w:r>
        <w:separator/>
      </w:r>
    </w:p>
  </w:endnote>
  <w:endnote w:type="continuationSeparator" w:id="0">
    <w:p w14:paraId="3EA6CB76" w14:textId="77777777" w:rsidR="00813345" w:rsidRDefault="00813345" w:rsidP="00AB5305">
      <w:pPr>
        <w:spacing w:after="0" w:line="240" w:lineRule="auto"/>
      </w:pPr>
      <w:r>
        <w:continuationSeparator/>
      </w:r>
    </w:p>
  </w:endnote>
  <w:endnote w:type="continuationNotice" w:id="1">
    <w:p w14:paraId="448EFB98" w14:textId="77777777" w:rsidR="00813345" w:rsidRDefault="00813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278D" w14:textId="77777777" w:rsidR="00813345" w:rsidRDefault="00813345" w:rsidP="00AB5305">
      <w:pPr>
        <w:spacing w:after="0" w:line="240" w:lineRule="auto"/>
      </w:pPr>
      <w:r>
        <w:separator/>
      </w:r>
    </w:p>
  </w:footnote>
  <w:footnote w:type="continuationSeparator" w:id="0">
    <w:p w14:paraId="70D20456" w14:textId="77777777" w:rsidR="00813345" w:rsidRDefault="00813345" w:rsidP="00AB5305">
      <w:pPr>
        <w:spacing w:after="0" w:line="240" w:lineRule="auto"/>
      </w:pPr>
      <w:r>
        <w:continuationSeparator/>
      </w:r>
    </w:p>
  </w:footnote>
  <w:footnote w:type="continuationNotice" w:id="1">
    <w:p w14:paraId="64703771" w14:textId="77777777" w:rsidR="00813345" w:rsidRDefault="00813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2F6D81"/>
    <w:rsid w:val="0033286B"/>
    <w:rsid w:val="00353873"/>
    <w:rsid w:val="003678D9"/>
    <w:rsid w:val="00374050"/>
    <w:rsid w:val="003A54AC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65255"/>
    <w:rsid w:val="00667498"/>
    <w:rsid w:val="00687089"/>
    <w:rsid w:val="006C3AC9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930D7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90EDB"/>
    <w:rsid w:val="00B9447B"/>
    <w:rsid w:val="00BA2AC5"/>
    <w:rsid w:val="00BB5842"/>
    <w:rsid w:val="00C0554A"/>
    <w:rsid w:val="00C25017"/>
    <w:rsid w:val="00C36A8A"/>
    <w:rsid w:val="00C4515C"/>
    <w:rsid w:val="00C75B67"/>
    <w:rsid w:val="00C76FB9"/>
    <w:rsid w:val="00C87A6F"/>
    <w:rsid w:val="00CA508F"/>
    <w:rsid w:val="00D1479E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Brown, Kate</cp:lastModifiedBy>
  <cp:revision>2</cp:revision>
  <cp:lastPrinted>2021-12-14T14:09:00Z</cp:lastPrinted>
  <dcterms:created xsi:type="dcterms:W3CDTF">2022-04-12T13:41:00Z</dcterms:created>
  <dcterms:modified xsi:type="dcterms:W3CDTF">2022-04-12T13:41:00Z</dcterms:modified>
</cp:coreProperties>
</file>